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3E7BBE" w:rsidP="00496F7B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367B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ІСІ</w:t>
      </w:r>
      <w:r w:rsidR="002C0A2D"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2C0A2D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BE090F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Pr="00C403D2" w:rsidRDefault="00C403D2" w:rsidP="00C403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03D2">
        <w:rPr>
          <w:rFonts w:ascii="Times New Roman" w:hAnsi="Times New Roman" w:cs="Times New Roman"/>
          <w:b/>
          <w:sz w:val="28"/>
          <w:szCs w:val="28"/>
          <w:lang w:val="uk-UA"/>
        </w:rPr>
        <w:t>(позачергова)</w:t>
      </w:r>
    </w:p>
    <w:p w:rsidR="00DD216C" w:rsidRPr="00DD216C" w:rsidRDefault="00DD216C" w:rsidP="00C403D2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1A023B">
        <w:rPr>
          <w:b/>
          <w:sz w:val="28"/>
          <w:szCs w:val="28"/>
        </w:rPr>
        <w:t xml:space="preserve"> 03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2C0A2D">
        <w:rPr>
          <w:b/>
          <w:sz w:val="28"/>
          <w:szCs w:val="28"/>
        </w:rPr>
        <w:t>верес</w:t>
      </w:r>
      <w:r w:rsidR="00AA48D2" w:rsidRPr="00F30C5B"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</w:t>
      </w:r>
      <w:r w:rsidR="00E27B8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="001A023B">
        <w:rPr>
          <w:b/>
          <w:sz w:val="28"/>
          <w:szCs w:val="28"/>
        </w:rPr>
        <w:t>5420</w:t>
      </w:r>
      <w:r w:rsidRPr="005D1DF1">
        <w:rPr>
          <w:b/>
          <w:sz w:val="28"/>
          <w:szCs w:val="28"/>
        </w:rPr>
        <w:t xml:space="preserve">- </w:t>
      </w:r>
      <w:r w:rsidR="00D24517" w:rsidRPr="00F30C5B">
        <w:rPr>
          <w:b/>
          <w:sz w:val="28"/>
          <w:szCs w:val="28"/>
        </w:rPr>
        <w:t>8</w:t>
      </w:r>
      <w:r w:rsidR="002C0A2D">
        <w:rPr>
          <w:b/>
          <w:sz w:val="28"/>
          <w:szCs w:val="28"/>
        </w:rPr>
        <w:t>3</w:t>
      </w:r>
      <w:r w:rsidR="00AA48D2"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0A43BD" w:rsidRDefault="000A43BD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та матеріальних цінностей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</w:p>
    <w:p w:rsidR="000A43BD" w:rsidRDefault="002C0A2D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0A43B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</w:t>
      </w:r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  <w:r w:rsidR="000A43B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2C0A2D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B3EB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необоротні активи </w:t>
      </w:r>
      <w:r w:rsidR="000A43B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матеріальні цінності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0A43B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матеріальних цінностей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9B72D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</w:t>
      </w:r>
      <w:r w:rsidR="000A43B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матеріальних цінностей 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15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0BFC" w:rsidRPr="001A023B" w:rsidRDefault="00D129ED" w:rsidP="001A0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129ED" w:rsidRPr="00E3734F" w:rsidRDefault="00D129ED" w:rsidP="00D129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D129ED" w:rsidRDefault="00D129ED" w:rsidP="00D129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D129ED" w:rsidRPr="00E3734F" w:rsidRDefault="00D129ED" w:rsidP="00D129E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Default="00D129ED" w:rsidP="00D129ED">
      <w:pPr>
        <w:spacing w:after="0" w:line="240" w:lineRule="auto"/>
        <w:ind w:left="4679"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A023B">
        <w:rPr>
          <w:rFonts w:ascii="Times New Roman" w:hAnsi="Times New Roman" w:cs="Times New Roman"/>
          <w:sz w:val="24"/>
          <w:szCs w:val="24"/>
          <w:lang w:val="uk-UA"/>
        </w:rPr>
        <w:t>03</w:t>
      </w:r>
      <w:r>
        <w:rPr>
          <w:rFonts w:ascii="Times New Roman" w:hAnsi="Times New Roman" w:cs="Times New Roman"/>
          <w:sz w:val="24"/>
          <w:szCs w:val="24"/>
          <w:lang w:val="uk-UA"/>
        </w:rPr>
        <w:t>.09.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A023B">
        <w:rPr>
          <w:rFonts w:ascii="Times New Roman" w:hAnsi="Times New Roman" w:cs="Times New Roman"/>
          <w:sz w:val="24"/>
          <w:szCs w:val="24"/>
          <w:lang w:val="uk-UA"/>
        </w:rPr>
        <w:t>5420</w:t>
      </w:r>
      <w:r>
        <w:rPr>
          <w:rFonts w:ascii="Times New Roman" w:hAnsi="Times New Roman" w:cs="Times New Roman"/>
          <w:sz w:val="24"/>
          <w:szCs w:val="24"/>
          <w:lang w:val="uk-UA"/>
        </w:rPr>
        <w:t>-83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0A43B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та матеріальних цінностей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2C0A2D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2C0A2D">
        <w:rPr>
          <w:rFonts w:ascii="Times New Roman" w:hAnsi="Times New Roman" w:cs="Times New Roman"/>
          <w:b/>
          <w:sz w:val="28"/>
          <w:szCs w:val="28"/>
          <w:lang w:val="uk-UA" w:eastAsia="uk-UA"/>
        </w:rPr>
        <w:t>4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 з соціально-гуманітарних питань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3052" w:rsidRDefault="00243052" w:rsidP="00243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43052">
        <w:rPr>
          <w:rFonts w:ascii="Times New Roman" w:hAnsi="Times New Roman" w:cs="Times New Roman"/>
          <w:sz w:val="28"/>
          <w:szCs w:val="28"/>
          <w:lang w:val="uk-UA" w:eastAsia="uk-UA"/>
        </w:rPr>
        <w:t>Цимбал О.І.  –   начальник Відділу освіти Бучанської міської ради;</w:t>
      </w:r>
    </w:p>
    <w:p w:rsidR="00243052" w:rsidRPr="00243052" w:rsidRDefault="00243052" w:rsidP="00243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2C0A2D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 Л.Я</w:t>
      </w:r>
      <w:r w:rsidR="006B0E9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 </w:t>
      </w:r>
      <w:r w:rsidR="00BC6006"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2222E2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атарчук Ю.О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BC6006"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 </w:t>
      </w:r>
      <w:r w:rsidR="002C0A2D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2C0A2D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Літкевич А.М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C0A2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Глушкова О.М.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C389F" w:rsidRDefault="00FC38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C389F" w:rsidRDefault="00FC38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C389F" w:rsidRDefault="00FC38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C389F" w:rsidRDefault="00FC38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7B3505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7B3505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7B3505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34F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</w:t>
      </w:r>
      <w:r w:rsidR="000A43B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та матеріальних цінностей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з балансу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2C0A2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Української гімназії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 ЗОШ І-ІІІ ст.</w:t>
      </w:r>
      <w:r w:rsidR="00191C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2C0A2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4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657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</w:t>
      </w:r>
      <w:r w:rsidR="003C4DAF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/>
        </w:rPr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43BD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023B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17A30"/>
    <w:rsid w:val="002222E2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3052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0A2D"/>
    <w:rsid w:val="002C101D"/>
    <w:rsid w:val="002C1F68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698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D9C"/>
    <w:rsid w:val="006C0BFC"/>
    <w:rsid w:val="006C16DD"/>
    <w:rsid w:val="006C6716"/>
    <w:rsid w:val="006C715B"/>
    <w:rsid w:val="006C7645"/>
    <w:rsid w:val="006D063D"/>
    <w:rsid w:val="006D2225"/>
    <w:rsid w:val="006D25F5"/>
    <w:rsid w:val="006D69B0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3505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BC6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87DC8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814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154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0A4E"/>
    <w:rsid w:val="00B910D3"/>
    <w:rsid w:val="00B91BA9"/>
    <w:rsid w:val="00B92982"/>
    <w:rsid w:val="00B936EE"/>
    <w:rsid w:val="00B96F28"/>
    <w:rsid w:val="00BA0C79"/>
    <w:rsid w:val="00BA100E"/>
    <w:rsid w:val="00BA5D3B"/>
    <w:rsid w:val="00BB3EB1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03D2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16C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9ED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B4EEA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27B8E"/>
    <w:rsid w:val="00E300A9"/>
    <w:rsid w:val="00E30F94"/>
    <w:rsid w:val="00E32150"/>
    <w:rsid w:val="00E32F4F"/>
    <w:rsid w:val="00E33D6F"/>
    <w:rsid w:val="00E34293"/>
    <w:rsid w:val="00E343A9"/>
    <w:rsid w:val="00E3734F"/>
    <w:rsid w:val="00E37BFE"/>
    <w:rsid w:val="00E43CAF"/>
    <w:rsid w:val="00E4404B"/>
    <w:rsid w:val="00E44177"/>
    <w:rsid w:val="00E44AAA"/>
    <w:rsid w:val="00E47464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5E3F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050"/>
    <w:rsid w:val="00FC2FC9"/>
    <w:rsid w:val="00FC389F"/>
    <w:rsid w:val="00FC78DB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C959-0208-4A0E-8BE3-81A5D5D5D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11</cp:revision>
  <cp:lastPrinted>2019-09-24T08:11:00Z</cp:lastPrinted>
  <dcterms:created xsi:type="dcterms:W3CDTF">2020-09-02T11:17:00Z</dcterms:created>
  <dcterms:modified xsi:type="dcterms:W3CDTF">2020-09-16T08:59:00Z</dcterms:modified>
</cp:coreProperties>
</file>